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F93835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F22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C511D" w:rsidRPr="002C511D">
        <w:rPr>
          <w:rFonts w:cs="Arial"/>
          <w:i/>
          <w:color w:val="000000"/>
          <w:u w:val="single"/>
          <w:lang w:eastAsia="ar-SA"/>
        </w:rPr>
        <w:t>Рибні консерви,</w:t>
      </w:r>
      <w:r w:rsidR="00890F22" w:rsidRPr="00890F22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</w:p>
    <w:p w:rsidR="00E60665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Вид процедури закупівлі: </w:t>
      </w:r>
      <w:r w:rsidRPr="00890F2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B3F46" w:rsidRDefault="00E60665" w:rsidP="005B3F46">
      <w:pPr>
        <w:pStyle w:val="a3"/>
        <w:numPr>
          <w:ilvl w:val="0"/>
          <w:numId w:val="43"/>
        </w:numPr>
        <w:rPr>
          <w:i/>
        </w:rPr>
      </w:pPr>
      <w:r w:rsidRPr="005B3F46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5B3F46" w:rsidRPr="005B3F46">
        <w:rPr>
          <w:i/>
        </w:rPr>
        <w:t>UA-2026-06-04-013294-a</w:t>
      </w:r>
    </w:p>
    <w:p w:rsidR="00E60665" w:rsidRPr="005B3F46" w:rsidRDefault="00E60665" w:rsidP="005B3F46">
      <w:pPr>
        <w:pStyle w:val="a3"/>
        <w:numPr>
          <w:ilvl w:val="0"/>
          <w:numId w:val="43"/>
        </w:numPr>
        <w:rPr>
          <w:i/>
        </w:rPr>
      </w:pPr>
      <w:bookmarkStart w:id="0" w:name="_GoBack"/>
      <w:bookmarkEnd w:id="0"/>
      <w:r w:rsidRPr="005B3F46">
        <w:rPr>
          <w:b/>
        </w:rPr>
        <w:t xml:space="preserve">Обґрунтування розміру бюджетного призначення: </w:t>
      </w:r>
      <w:r w:rsidRPr="005B3F4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73B35" w:rsidRPr="005B3F46">
        <w:rPr>
          <w:i/>
        </w:rPr>
        <w:t>6</w:t>
      </w:r>
      <w:r w:rsidRPr="005B3F46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F93835">
        <w:rPr>
          <w:i/>
        </w:rPr>
        <w:t>192 000</w:t>
      </w:r>
      <w:r w:rsidR="00740F8A">
        <w:rPr>
          <w:i/>
        </w:rPr>
        <w:t>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740F8A" w:rsidRPr="00740F8A">
        <w:t xml:space="preserve">наявних/планових </w:t>
      </w:r>
      <w:r w:rsidRPr="00B22ECB">
        <w:t>потреб замовника на 202</w:t>
      </w:r>
      <w:r w:rsidR="00273B35">
        <w:t xml:space="preserve">6 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51FC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3B35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11D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3F46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5F671B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F8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F22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593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2375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835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94D1-C725-4562-9051-11C643A6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82</cp:revision>
  <cp:lastPrinted>2025-02-20T12:59:00Z</cp:lastPrinted>
  <dcterms:created xsi:type="dcterms:W3CDTF">2023-05-24T08:57:00Z</dcterms:created>
  <dcterms:modified xsi:type="dcterms:W3CDTF">2026-06-04T13:51:00Z</dcterms:modified>
</cp:coreProperties>
</file>